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121B" w14:textId="341CC3D6" w:rsidR="00004EA5" w:rsidRPr="00004EA5" w:rsidRDefault="00004EA5" w:rsidP="00004EA5">
      <w:pPr>
        <w:jc w:val="center"/>
        <w:rPr>
          <w:sz w:val="72"/>
          <w:szCs w:val="72"/>
        </w:rPr>
      </w:pPr>
      <w:r>
        <w:rPr>
          <w:sz w:val="72"/>
          <w:szCs w:val="72"/>
        </w:rPr>
        <w:t>Read 20 minutes every day!</w:t>
      </w:r>
    </w:p>
    <w:p w14:paraId="67474B2E" w14:textId="77777777" w:rsidR="00004EA5" w:rsidRDefault="00004EA5" w:rsidP="00004EA5">
      <w:pPr>
        <w:jc w:val="center"/>
        <w:rPr>
          <w:sz w:val="72"/>
          <w:szCs w:val="72"/>
        </w:rPr>
      </w:pPr>
      <w:r w:rsidRPr="00663632">
        <w:rPr>
          <w:noProof/>
        </w:rPr>
        <w:drawing>
          <wp:inline distT="0" distB="0" distL="0" distR="0" wp14:anchorId="54B407A6" wp14:editId="1A906485">
            <wp:extent cx="5943600" cy="606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54" cy="60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112F" w14:textId="77777777" w:rsidR="00004EA5" w:rsidRDefault="00004EA5" w:rsidP="00004EA5">
      <w:pPr>
        <w:jc w:val="center"/>
        <w:rPr>
          <w:sz w:val="72"/>
          <w:szCs w:val="72"/>
        </w:rPr>
      </w:pPr>
    </w:p>
    <w:p w14:paraId="10CBFA04" w14:textId="77777777" w:rsidR="00004EA5" w:rsidRDefault="00004EA5" w:rsidP="00004EA5">
      <w:pPr>
        <w:jc w:val="center"/>
        <w:rPr>
          <w:sz w:val="72"/>
          <w:szCs w:val="72"/>
        </w:rPr>
      </w:pPr>
    </w:p>
    <w:p w14:paraId="35206C7B" w14:textId="77777777" w:rsidR="00004EA5" w:rsidRDefault="00004EA5" w:rsidP="00004E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Writing </w:t>
      </w:r>
    </w:p>
    <w:p w14:paraId="37EE74A3" w14:textId="77777777" w:rsidR="00004EA5" w:rsidRDefault="00004EA5" w:rsidP="00004EA5">
      <w:pPr>
        <w:rPr>
          <w:sz w:val="28"/>
          <w:szCs w:val="28"/>
        </w:rPr>
      </w:pPr>
      <w:r>
        <w:rPr>
          <w:sz w:val="28"/>
          <w:szCs w:val="28"/>
        </w:rPr>
        <w:t>This week’s writing genre focuses on opinion writing. See resources and digital lessons below.</w:t>
      </w:r>
    </w:p>
    <w:p w14:paraId="51FD75C5" w14:textId="77777777" w:rsidR="00004EA5" w:rsidRDefault="00004EA5" w:rsidP="00004EA5">
      <w:pPr>
        <w:rPr>
          <w:sz w:val="28"/>
          <w:szCs w:val="28"/>
        </w:rPr>
      </w:pPr>
    </w:p>
    <w:p w14:paraId="039BD745" w14:textId="77777777" w:rsidR="00004EA5" w:rsidRDefault="00004EA5" w:rsidP="00004EA5">
      <w:pP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3BC7B90" wp14:editId="60DD234B">
            <wp:extent cx="2547257" cy="3316853"/>
            <wp:effectExtent l="0" t="0" r="571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28" cy="33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173C" w14:textId="77777777" w:rsidR="00004EA5" w:rsidRDefault="00004EA5" w:rsidP="00004EA5">
      <w:pPr>
        <w:jc w:val="center"/>
        <w:rPr>
          <w:sz w:val="28"/>
          <w:szCs w:val="28"/>
        </w:rPr>
      </w:pPr>
    </w:p>
    <w:p w14:paraId="27EE0FDF" w14:textId="77777777" w:rsidR="00004EA5" w:rsidRPr="009E4E32" w:rsidRDefault="00004EA5" w:rsidP="00004EA5">
      <w:pPr>
        <w:rPr>
          <w:sz w:val="28"/>
          <w:szCs w:val="28"/>
        </w:rPr>
      </w:pPr>
      <w:r w:rsidRPr="009E4E32">
        <w:rPr>
          <w:sz w:val="28"/>
          <w:szCs w:val="28"/>
        </w:rPr>
        <w:t xml:space="preserve">View the following three teaching videos on how to write an opinion piece: </w:t>
      </w:r>
    </w:p>
    <w:p w14:paraId="72E3A4E4" w14:textId="77777777" w:rsidR="00004EA5" w:rsidRPr="009E4E32" w:rsidRDefault="00004EA5" w:rsidP="00004EA5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1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What is an opinion piece?</w:t>
      </w:r>
    </w:p>
    <w:p w14:paraId="2239B897" w14:textId="77777777" w:rsidR="00004EA5" w:rsidRPr="009E4E32" w:rsidRDefault="00004EA5" w:rsidP="00004EA5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7" w:history="1">
        <w:r w:rsidRPr="009E4E32">
          <w:rPr>
            <w:rStyle w:val="Hyperlink"/>
            <w:sz w:val="28"/>
            <w:szCs w:val="28"/>
          </w:rPr>
          <w:t>https://www.youtube.com/watch?v=KEK2oGBSsHk</w:t>
        </w:r>
      </w:hyperlink>
    </w:p>
    <w:p w14:paraId="1B6B32C7" w14:textId="77777777" w:rsidR="00004EA5" w:rsidRPr="009E4E32" w:rsidRDefault="00004EA5" w:rsidP="00004EA5">
      <w:pPr>
        <w:pStyle w:val="ListParagraph"/>
        <w:rPr>
          <w:sz w:val="28"/>
          <w:szCs w:val="28"/>
        </w:rPr>
      </w:pPr>
    </w:p>
    <w:p w14:paraId="7A87BF6D" w14:textId="77777777" w:rsidR="00004EA5" w:rsidRPr="009E4E32" w:rsidRDefault="00004EA5" w:rsidP="00004EA5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2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Choosing an opinion writing topic</w:t>
      </w:r>
    </w:p>
    <w:p w14:paraId="44C7AF36" w14:textId="77777777" w:rsidR="00004EA5" w:rsidRPr="009E4E32" w:rsidRDefault="00004EA5" w:rsidP="00004EA5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8" w:history="1">
        <w:r w:rsidRPr="009E4E32">
          <w:rPr>
            <w:rStyle w:val="Hyperlink"/>
            <w:sz w:val="28"/>
            <w:szCs w:val="28"/>
          </w:rPr>
          <w:t>https://www.youtube.com/watch?v=qv4rHG6rrr8</w:t>
        </w:r>
      </w:hyperlink>
    </w:p>
    <w:p w14:paraId="3B9972C6" w14:textId="77777777" w:rsidR="00004EA5" w:rsidRPr="009E4E32" w:rsidRDefault="00004EA5" w:rsidP="00004EA5">
      <w:pPr>
        <w:pStyle w:val="ListParagraph"/>
        <w:rPr>
          <w:sz w:val="28"/>
          <w:szCs w:val="28"/>
        </w:rPr>
      </w:pPr>
    </w:p>
    <w:p w14:paraId="08D4ECB3" w14:textId="77777777" w:rsidR="00004EA5" w:rsidRPr="009E4E32" w:rsidRDefault="00004EA5" w:rsidP="00004EA5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3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Making an opinion writing plan</w:t>
      </w:r>
    </w:p>
    <w:p w14:paraId="6B894F8A" w14:textId="77777777" w:rsidR="00004EA5" w:rsidRPr="009E4E32" w:rsidRDefault="00004EA5" w:rsidP="00004EA5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9" w:history="1">
        <w:r w:rsidRPr="009E4E32">
          <w:rPr>
            <w:rStyle w:val="Hyperlink"/>
            <w:sz w:val="28"/>
            <w:szCs w:val="28"/>
          </w:rPr>
          <w:t>https://www.youtube.com/watch?v=7kYtkqfXMOg</w:t>
        </w:r>
      </w:hyperlink>
    </w:p>
    <w:p w14:paraId="0DBD4A09" w14:textId="77777777" w:rsidR="00004EA5" w:rsidRPr="009E4E32" w:rsidRDefault="00004EA5" w:rsidP="00004EA5">
      <w:pPr>
        <w:pStyle w:val="ListParagraph"/>
        <w:rPr>
          <w:sz w:val="28"/>
          <w:szCs w:val="28"/>
        </w:rPr>
      </w:pPr>
    </w:p>
    <w:p w14:paraId="31CDFA23" w14:textId="77777777" w:rsidR="00004EA5" w:rsidRPr="009E4E32" w:rsidRDefault="00004EA5" w:rsidP="00004EA5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>Now choose an opinion writing topic and print off the graphic organizer below to make your opinion writing plan.</w:t>
      </w:r>
    </w:p>
    <w:p w14:paraId="4F17E338" w14:textId="77777777" w:rsidR="00004EA5" w:rsidRPr="00315569" w:rsidRDefault="00004EA5" w:rsidP="00004EA5">
      <w:pPr>
        <w:pStyle w:val="ListParagraph"/>
        <w:rPr>
          <w:b/>
          <w:sz w:val="36"/>
          <w:u w:val="single"/>
        </w:rPr>
      </w:pPr>
      <w:r w:rsidRPr="00315569">
        <w:rPr>
          <w:b/>
          <w:sz w:val="36"/>
          <w:u w:val="single"/>
        </w:rPr>
        <w:t>Opinion Writing Graphic Organizer</w:t>
      </w:r>
    </w:p>
    <w:p w14:paraId="6274BC26" w14:textId="77777777" w:rsidR="00004EA5" w:rsidRDefault="00004EA5" w:rsidP="00004EA5">
      <w:pPr>
        <w:pStyle w:val="ListParagraph"/>
      </w:pPr>
    </w:p>
    <w:p w14:paraId="3362F1B8" w14:textId="77777777" w:rsidR="00004EA5" w:rsidRDefault="00004EA5" w:rsidP="00004EA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004EA5" w14:paraId="56AA2217" w14:textId="77777777" w:rsidTr="00DB2E8C">
        <w:trPr>
          <w:trHeight w:val="4672"/>
        </w:trPr>
        <w:tc>
          <w:tcPr>
            <w:tcW w:w="6341" w:type="dxa"/>
          </w:tcPr>
          <w:p w14:paraId="75DFF99B" w14:textId="77777777" w:rsidR="00004EA5" w:rsidRPr="00315569" w:rsidRDefault="00004EA5" w:rsidP="00DB2E8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FE83D" wp14:editId="779D2687">
                      <wp:simplePos x="0" y="0"/>
                      <wp:positionH relativeFrom="margin">
                        <wp:posOffset>3272578</wp:posOffset>
                      </wp:positionH>
                      <wp:positionV relativeFrom="paragraph">
                        <wp:posOffset>2050627</wp:posOffset>
                      </wp:positionV>
                      <wp:extent cx="1325880" cy="42333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423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38A3ED" w14:textId="77777777" w:rsidR="00004EA5" w:rsidRPr="005246EB" w:rsidRDefault="00004EA5" w:rsidP="00004EA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Topic</w:t>
                                  </w:r>
                                </w:p>
                                <w:p w14:paraId="26F5977C" w14:textId="77777777" w:rsidR="00004EA5" w:rsidRDefault="00004EA5" w:rsidP="00004E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FE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7.7pt;margin-top:161.45pt;width:104.4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4DKQIAAFYEAAAOAAAAZHJzL2Uyb0RvYy54bWysVFFv2jAQfp+0/2D5fQRSurGIULFWTJNQ&#10;WwmmPhvHJpFsn2cbEvbrd3YCZd2epvFgznfn8933fc78rtOKHIXzDZiSTkZjSoThUDVmX9Lv29WH&#10;GSU+MFMxBUaU9CQ8vVu8fzdvbSFyqEFVwhEsYnzR2pLWIdgiyzyvhWZ+BFYYDEpwmgXcun1WOdZi&#10;da2yfDz+mLXgKuuAC+/R+9AH6SLVl1Lw8CSlF4GokmJvIa0urbu4Zos5K/aO2brhQxvsH7rQrDF4&#10;6aXUAwuMHFzzRyndcAceZBhx0BlI2XCRZsBpJuM302xqZkWaBcHx9gKT/39l+ePx2ZGmKmlOiWEa&#10;KdqKLpAv0JE8otNaX2DSxmJa6NCNLJ/9Hp1x6E46Hf9xHIJxxPl0wTYW4/HQTX47m2GIY2ya3+Av&#10;lsleT1vnw1cBmkSjpA65S5Cy49qHPvWcEi8zsGqUSvwp85sDa/YekQQwnI6D9A1HK3S7bphuB9UJ&#10;h3PQi8NbvmqwgzXz4Zk5VAM2jQoPT7hIBW1JYbAoqcH9/Js/5iNJGKWkRXWV1P84MCcoUd8M0vd5&#10;Mp1GOabN9PZTjht3HdldR8xB3wMKeIJvyfJkxvygzqZ0oF/wISzjrRhihuPdJQ1n8z70mseHxMVy&#10;mZJQgJaFtdlYHktHCCO+2+6FOTuQEJC+RzjrkBVvuOhze/CXhwCySURFgHtUkeC4QfEmqoeHFl/H&#10;9T5lvX4OFr8AAAD//wMAUEsDBBQABgAIAAAAIQCcRPF63wAAAAsBAAAPAAAAZHJzL2Rvd25yZXYu&#10;eG1sTI/BTsMwDIbvSLxDZCRuLFlot7U0nRCIK4jBkLhlrddWNE7VZGt5e8wJjrY//f7+Yju7Xpxx&#10;DJ0nA8uFAoFU+bqjxsD729PNBkSIlmrbe0ID3xhgW15eFDav/USveN7FRnAIhdwaaGMccilD1aKz&#10;YeEHJL4d/ehs5HFsZD3aicNdL7VSK+lsR/yhtQM+tFh97U7OwP75+PmRqJfm0aXD5GclyWXSmOur&#10;+f4ORMQ5/sHwq8/qULLTwZ+oDqI3kC7ThFEDt1pnIJhY60SDOPBmk61AloX836H8AQAA//8DAFBL&#10;AQItABQABgAIAAAAIQC2gziS/gAAAOEBAAATAAAAAAAAAAAAAAAAAAAAAABbQ29udGVudF9UeXBl&#10;c10ueG1sUEsBAi0AFAAGAAgAAAAhADj9If/WAAAAlAEAAAsAAAAAAAAAAAAAAAAALwEAAF9yZWxz&#10;Ly5yZWxzUEsBAi0AFAAGAAgAAAAhAMa1fgMpAgAAVgQAAA4AAAAAAAAAAAAAAAAALgIAAGRycy9l&#10;Mm9Eb2MueG1sUEsBAi0AFAAGAAgAAAAhAJxE8XrfAAAACwEAAA8AAAAAAAAAAAAAAAAAgwQAAGRy&#10;cy9kb3ducmV2LnhtbFBLBQYAAAAABAAEAPMAAACPBQAAAAA=&#10;" filled="f" stroked="f">
                      <v:textbox>
                        <w:txbxContent>
                          <w:p w14:paraId="5B38A3ED" w14:textId="77777777" w:rsidR="00004EA5" w:rsidRPr="005246EB" w:rsidRDefault="00004EA5" w:rsidP="00004E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14:paraId="26F5977C" w14:textId="77777777" w:rsidR="00004EA5" w:rsidRDefault="00004EA5" w:rsidP="00004EA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</w:t>
            </w:r>
            <w:r w:rsidRPr="00315569">
              <w:rPr>
                <w:b/>
                <w:sz w:val="32"/>
                <w:szCs w:val="32"/>
              </w:rPr>
              <w:t>REASON #1</w:t>
            </w:r>
          </w:p>
        </w:tc>
        <w:tc>
          <w:tcPr>
            <w:tcW w:w="6341" w:type="dxa"/>
          </w:tcPr>
          <w:p w14:paraId="2C77A060" w14:textId="77777777" w:rsidR="00004EA5" w:rsidRPr="00315569" w:rsidRDefault="00004EA5" w:rsidP="00DB2E8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#2</w:t>
            </w:r>
          </w:p>
          <w:p w14:paraId="04506077" w14:textId="77777777" w:rsidR="00004EA5" w:rsidRDefault="00004EA5" w:rsidP="00DB2E8C">
            <w:pPr>
              <w:pStyle w:val="ListParagraph"/>
              <w:ind w:left="0"/>
            </w:pPr>
          </w:p>
          <w:p w14:paraId="1A9163B0" w14:textId="77777777" w:rsidR="00004EA5" w:rsidRDefault="00004EA5" w:rsidP="00DB2E8C">
            <w:pPr>
              <w:pStyle w:val="ListParagraph"/>
              <w:ind w:left="0"/>
            </w:pPr>
          </w:p>
        </w:tc>
      </w:tr>
      <w:tr w:rsidR="00004EA5" w14:paraId="7F333FBE" w14:textId="77777777" w:rsidTr="00DB2E8C">
        <w:trPr>
          <w:trHeight w:val="4672"/>
        </w:trPr>
        <w:tc>
          <w:tcPr>
            <w:tcW w:w="6341" w:type="dxa"/>
          </w:tcPr>
          <w:p w14:paraId="57EAAD50" w14:textId="77777777" w:rsidR="00004EA5" w:rsidRPr="00315569" w:rsidRDefault="00004EA5" w:rsidP="00DB2E8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#3</w:t>
            </w:r>
          </w:p>
        </w:tc>
        <w:tc>
          <w:tcPr>
            <w:tcW w:w="6341" w:type="dxa"/>
            <w:shd w:val="clear" w:color="auto" w:fill="FFFFFF" w:themeFill="background1"/>
          </w:tcPr>
          <w:p w14:paraId="6107B18C" w14:textId="77777777" w:rsidR="00004EA5" w:rsidRPr="00315569" w:rsidRDefault="00004EA5" w:rsidP="00DB2E8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BF5FD" wp14:editId="2B78C8F2">
                      <wp:simplePos x="0" y="0"/>
                      <wp:positionH relativeFrom="column">
                        <wp:posOffset>-1523766</wp:posOffset>
                      </wp:positionH>
                      <wp:positionV relativeFrom="paragraph">
                        <wp:posOffset>-1163022</wp:posOffset>
                      </wp:positionV>
                      <wp:extent cx="2855168" cy="2799184"/>
                      <wp:effectExtent l="0" t="0" r="2159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168" cy="279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73469" id="Oval 5" o:spid="_x0000_s1026" style="position:absolute;margin-left:-120pt;margin-top:-91.6pt;width:224.8pt;height:2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70nQIAALUFAAAOAAAAZHJzL2Uyb0RvYy54bWysVEtv2zAMvg/YfxB0X20HSR9BnCJI0WFA&#10;0RZrh54VWYoFyKImKXGyXz9KfqRdix2G+SCLIvmJ/ERycX1oNNkL5xWYkhZnOSXCcKiU2Zb0x/Pt&#10;l0tKfGCmYhqMKOlReHq9/Pxp0dq5mEANuhKOIIjx89aWtA7BzrPM81o0zJ+BFQaVElzDAopum1WO&#10;tYje6GyS5+dZC66yDrjwHk9vOiVdJnwpBQ8PUnoRiC4pxhbS6tK6iWu2XLD51jFbK96Hwf4hioYp&#10;g5eOUDcsMLJz6h1Uo7gDDzKccWgykFJxkXLAbIr8j2yeamZFygXJ8Xakyf8/WH6/f3REVSWdUWJY&#10;g0/0sGeazCIzrfVzNHiyj66XPG5jmgfpmvjHBMghsXkc2RSHQDgeTi5ns+Ic35+jbnJxdVVcTiNq&#10;dnK3zoevAhoSNyUVWivrY8ZszvZ3PnTWg1U89qBVdau0TkKsErHWjmDIJd1six7/jZU2pMXSnFzk&#10;eUJ+o0yFdoIIhw8gMGBtMO5IR0dA2oWjFjEKbb4LiRTGlLsL3obFOBcmFJ2qZpXoop3l+A3xDh6J&#10;nQQYkSXmOWL3AINlBzJgd0T19tFVpNofnfvM/+Y8eqSbwYTRuVEG3EeZacyqv7mzH0jqqIksbaA6&#10;YoE56DrPW36r8K3vmA+PzGGrYVPi+AgPuEgN+FDQ7yipwf366DzaYweglpIWW7ek/ueOOUGJ/maw&#10;N66K6TT2ehKms4sJCu61ZvNaY3bNGrB6ChxUlqdttA962EoHzQtOmVW8FVXMcLy7pDy4QViHbqTg&#10;nOJitUpm2N+WhTvzZHkEj6zGQn4+vDBn+4IP2Cv3MLT5u6LvbKOngdUugFSpI0689nzjbEiF08+x&#10;OHxey8nqNG2XvwEAAP//AwBQSwMEFAAGAAgAAAAhABKqiyHhAAAADQEAAA8AAABkcnMvZG93bnJl&#10;di54bWxMj81OwzAQhO9IvIO1SNxau6aEEuJUCJErglIBRyd2k0C8jmLnh7dnOcFtRjua/SbbL65j&#10;kx1C61HBZi2AWay8abFWcHwtVjtgIWo0uvNoFXzbAPv8/CzTqfEzvtjpEGtGJRhSraCJsU85D1Vj&#10;nQ5r31uk28kPTkeyQ83NoGcqdx2XQiTc6RbpQ6N7+9DY6uswOgXFZzjJp+I4vfXlaLrH+eP9ud4q&#10;dXmx3N8Bi3aJf2H4xSd0yImp9COawDoFK7kVNCaS2uyuJDDKSHGbACtJXN8kwPOM/1+R/wAAAP//&#10;AwBQSwECLQAUAAYACAAAACEAtoM4kv4AAADhAQAAEwAAAAAAAAAAAAAAAAAAAAAAW0NvbnRlbnRf&#10;VHlwZXNdLnhtbFBLAQItABQABgAIAAAAIQA4/SH/1gAAAJQBAAALAAAAAAAAAAAAAAAAAC8BAABf&#10;cmVscy8ucmVsc1BLAQItABQABgAIAAAAIQCHsI70nQIAALUFAAAOAAAAAAAAAAAAAAAAAC4CAABk&#10;cnMvZTJvRG9jLnhtbFBLAQItABQABgAIAAAAIQASqosh4QAAAA0BAAAPAAAAAAAAAAAAAAAAAPc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</w:t>
            </w:r>
            <w:r w:rsidRPr="00315569">
              <w:rPr>
                <w:b/>
                <w:sz w:val="32"/>
                <w:szCs w:val="32"/>
              </w:rPr>
              <w:t>REASON #4</w:t>
            </w:r>
          </w:p>
        </w:tc>
      </w:tr>
    </w:tbl>
    <w:p w14:paraId="6C214DD6" w14:textId="77777777" w:rsidR="00004EA5" w:rsidRDefault="00004EA5" w:rsidP="00004EA5">
      <w:pPr>
        <w:pStyle w:val="ListParagraph"/>
      </w:pPr>
    </w:p>
    <w:p w14:paraId="4F3013D5" w14:textId="77777777" w:rsidR="00580724" w:rsidRDefault="00580724"/>
    <w:sectPr w:rsidR="0058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A33"/>
    <w:multiLevelType w:val="hybridMultilevel"/>
    <w:tmpl w:val="7F14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5"/>
    <w:rsid w:val="00004EA5"/>
    <w:rsid w:val="005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2514"/>
  <w15:chartTrackingRefBased/>
  <w15:docId w15:val="{13573156-0E2D-4DF3-8D4B-43B7CFA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A5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EA5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E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4rHG6rr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K2oGBSs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YtkqfXM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Christina (ASD-N)</dc:creator>
  <cp:keywords/>
  <dc:description/>
  <cp:lastModifiedBy>Savoy, Christina (ASD-N)</cp:lastModifiedBy>
  <cp:revision>1</cp:revision>
  <dcterms:created xsi:type="dcterms:W3CDTF">2020-05-11T22:31:00Z</dcterms:created>
  <dcterms:modified xsi:type="dcterms:W3CDTF">2020-05-11T22:37:00Z</dcterms:modified>
</cp:coreProperties>
</file>